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3F392" w14:textId="506EA02D" w:rsidR="00F070F9" w:rsidRDefault="00D67D5F" w:rsidP="00626A0A">
      <w:pPr>
        <w:jc w:val="center"/>
        <w:rPr>
          <w:b/>
          <w:bCs/>
          <w:color w:val="007BB8"/>
          <w:lang w:val="en-US"/>
        </w:rPr>
      </w:pPr>
      <w:r w:rsidRPr="009D438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03B065" wp14:editId="65B16C83">
            <wp:extent cx="6128807" cy="4015740"/>
            <wp:effectExtent l="0" t="0" r="5715" b="3810"/>
            <wp:docPr id="536003326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27" t="11194" r="10909" b="18612"/>
                    <a:stretch/>
                  </pic:blipFill>
                  <pic:spPr bwMode="auto">
                    <a:xfrm>
                      <a:off x="0" y="0"/>
                      <a:ext cx="6136563" cy="4020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694395" w14:textId="77777777" w:rsidR="00F070F9" w:rsidRDefault="00F070F9" w:rsidP="00626A0A">
      <w:pPr>
        <w:jc w:val="center"/>
        <w:rPr>
          <w:b/>
          <w:bCs/>
          <w:color w:val="007BB8"/>
          <w:lang w:val="en-US"/>
        </w:rPr>
      </w:pPr>
    </w:p>
    <w:p w14:paraId="77D2433B" w14:textId="77777777" w:rsidR="00F070F9" w:rsidRPr="00D67D5F" w:rsidRDefault="00F070F9" w:rsidP="00626A0A">
      <w:pPr>
        <w:jc w:val="center"/>
        <w:rPr>
          <w:b/>
          <w:bCs/>
          <w:color w:val="007BB8"/>
          <w:sz w:val="36"/>
          <w:szCs w:val="36"/>
          <w:lang w:val="en-US"/>
        </w:rPr>
      </w:pPr>
    </w:p>
    <w:p w14:paraId="44104640" w14:textId="629CBDF2" w:rsidR="00626A0A" w:rsidRPr="00D67D5F" w:rsidRDefault="00BC0BCC" w:rsidP="00626A0A">
      <w:pPr>
        <w:jc w:val="center"/>
        <w:rPr>
          <w:b/>
          <w:bCs/>
          <w:color w:val="007BB8"/>
          <w:sz w:val="36"/>
          <w:szCs w:val="36"/>
          <w:lang w:val="el-GR"/>
        </w:rPr>
      </w:pPr>
      <w:r w:rsidRPr="00D67D5F">
        <w:rPr>
          <w:b/>
          <w:bCs/>
          <w:color w:val="007BB8"/>
          <w:sz w:val="36"/>
          <w:szCs w:val="36"/>
          <w:lang w:val="en-US"/>
        </w:rPr>
        <w:t>SBL</w:t>
      </w:r>
      <w:r w:rsidR="00F070F9" w:rsidRPr="00D67D5F">
        <w:rPr>
          <w:b/>
          <w:bCs/>
          <w:color w:val="007BB8"/>
          <w:sz w:val="36"/>
          <w:szCs w:val="36"/>
          <w:lang w:val="el-GR"/>
        </w:rPr>
        <w:t xml:space="preserve"> Μεθοδολογία -</w:t>
      </w:r>
      <w:r w:rsidR="00D67D5F" w:rsidRPr="00D67D5F">
        <w:rPr>
          <w:sz w:val="36"/>
          <w:szCs w:val="36"/>
        </w:rPr>
        <w:t xml:space="preserve"> </w:t>
      </w:r>
      <w:r w:rsidR="00D67D5F" w:rsidRPr="00D67D5F">
        <w:rPr>
          <w:b/>
          <w:bCs/>
          <w:color w:val="007BB8"/>
          <w:sz w:val="36"/>
          <w:szCs w:val="36"/>
          <w:lang w:val="el-GR"/>
        </w:rPr>
        <w:t>Διαφήμισέ το</w:t>
      </w:r>
    </w:p>
    <w:p w14:paraId="057B6A70" w14:textId="2239742D" w:rsidR="00F070F9" w:rsidRPr="00D67D5F" w:rsidRDefault="00F070F9" w:rsidP="00626A0A">
      <w:pPr>
        <w:jc w:val="center"/>
        <w:rPr>
          <w:b/>
          <w:bCs/>
          <w:color w:val="007BB8"/>
          <w:sz w:val="36"/>
          <w:szCs w:val="36"/>
          <w:lang w:val="el-GR"/>
        </w:rPr>
      </w:pPr>
      <w:r w:rsidRPr="00D67D5F">
        <w:rPr>
          <w:b/>
          <w:bCs/>
          <w:color w:val="007BB8"/>
          <w:sz w:val="36"/>
          <w:szCs w:val="36"/>
          <w:lang w:val="el-GR"/>
        </w:rPr>
        <w:t>Γ’  Γυμνασίου, Αθήνα, 2024</w:t>
      </w:r>
    </w:p>
    <w:p w14:paraId="04BA52D6" w14:textId="327AE46F" w:rsidR="003C5424" w:rsidRPr="00D67D5F" w:rsidRDefault="003C5424" w:rsidP="00626A0A">
      <w:pPr>
        <w:jc w:val="center"/>
        <w:rPr>
          <w:b/>
          <w:bCs/>
          <w:color w:val="007BB8"/>
          <w:sz w:val="36"/>
          <w:szCs w:val="36"/>
          <w:lang w:val="el-GR"/>
        </w:rPr>
      </w:pPr>
      <w:r w:rsidRPr="00D67D5F">
        <w:rPr>
          <w:b/>
          <w:bCs/>
          <w:color w:val="007BB8"/>
          <w:sz w:val="36"/>
          <w:szCs w:val="36"/>
          <w:lang w:val="el-GR"/>
        </w:rPr>
        <w:t>Καλλιόπη Μαθιουδάκη</w:t>
      </w:r>
    </w:p>
    <w:p w14:paraId="4D8FF5B5" w14:textId="77777777" w:rsidR="00F070F9" w:rsidRPr="00F070F9" w:rsidRDefault="00F070F9" w:rsidP="00626A0A">
      <w:pPr>
        <w:jc w:val="center"/>
        <w:rPr>
          <w:b/>
          <w:bCs/>
          <w:color w:val="007BB8"/>
          <w:lang w:val="el-GR"/>
        </w:rPr>
      </w:pPr>
    </w:p>
    <w:p w14:paraId="5F4B391D" w14:textId="77777777" w:rsidR="00F070F9" w:rsidRPr="00F070F9" w:rsidRDefault="00F070F9" w:rsidP="00626A0A">
      <w:pPr>
        <w:jc w:val="center"/>
        <w:rPr>
          <w:b/>
          <w:bCs/>
          <w:color w:val="007BB8"/>
          <w:lang w:val="el-GR"/>
        </w:rPr>
      </w:pPr>
    </w:p>
    <w:p w14:paraId="648B6A43" w14:textId="77777777" w:rsidR="00F070F9" w:rsidRPr="00F070F9" w:rsidRDefault="00F070F9" w:rsidP="00626A0A">
      <w:pPr>
        <w:jc w:val="center"/>
        <w:rPr>
          <w:b/>
          <w:bCs/>
          <w:color w:val="007BB8"/>
          <w:lang w:val="el-GR"/>
        </w:rPr>
      </w:pPr>
    </w:p>
    <w:p w14:paraId="5127D404" w14:textId="77777777" w:rsidR="00F070F9" w:rsidRPr="00F070F9" w:rsidRDefault="00F070F9" w:rsidP="00626A0A">
      <w:pPr>
        <w:jc w:val="center"/>
        <w:rPr>
          <w:b/>
          <w:bCs/>
          <w:color w:val="007BB8"/>
          <w:lang w:val="el-GR"/>
        </w:rPr>
      </w:pPr>
    </w:p>
    <w:p w14:paraId="38C25656" w14:textId="77777777" w:rsidR="00F070F9" w:rsidRPr="00F070F9" w:rsidRDefault="00F070F9" w:rsidP="00626A0A">
      <w:pPr>
        <w:jc w:val="center"/>
        <w:rPr>
          <w:b/>
          <w:bCs/>
          <w:color w:val="007BB8"/>
          <w:lang w:val="el-GR"/>
        </w:rPr>
      </w:pPr>
    </w:p>
    <w:p w14:paraId="758BD456" w14:textId="77777777" w:rsidR="00F070F9" w:rsidRPr="00F070F9" w:rsidRDefault="00F070F9" w:rsidP="00626A0A">
      <w:pPr>
        <w:jc w:val="center"/>
        <w:rPr>
          <w:b/>
          <w:bCs/>
          <w:color w:val="007BB8"/>
          <w:lang w:val="el-GR"/>
        </w:rPr>
      </w:pPr>
    </w:p>
    <w:p w14:paraId="7ED802E6" w14:textId="77777777" w:rsidR="00F070F9" w:rsidRPr="00F070F9" w:rsidRDefault="00F070F9" w:rsidP="00626A0A">
      <w:pPr>
        <w:jc w:val="center"/>
        <w:rPr>
          <w:b/>
          <w:bCs/>
          <w:color w:val="007BB8"/>
          <w:lang w:val="el-GR"/>
        </w:rPr>
      </w:pPr>
    </w:p>
    <w:p w14:paraId="133D32A6" w14:textId="77777777" w:rsidR="00F070F9" w:rsidRPr="00F070F9" w:rsidRDefault="00F070F9" w:rsidP="00626A0A">
      <w:pPr>
        <w:jc w:val="center"/>
        <w:rPr>
          <w:b/>
          <w:bCs/>
          <w:color w:val="007BB8"/>
          <w:lang w:val="el-G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4"/>
        <w:gridCol w:w="6666"/>
      </w:tblGrid>
      <w:tr w:rsidR="00626A0A" w14:paraId="7F535E58" w14:textId="77777777" w:rsidTr="00D67D5F">
        <w:tc>
          <w:tcPr>
            <w:tcW w:w="1585" w:type="dxa"/>
          </w:tcPr>
          <w:p w14:paraId="3F63D486" w14:textId="77777777" w:rsidR="00626A0A" w:rsidRPr="00082B18" w:rsidRDefault="00626A0A" w:rsidP="005E1005">
            <w:pPr>
              <w:rPr>
                <w:b/>
                <w:bCs/>
                <w:color w:val="007BB8"/>
                <w:lang w:val="en-US"/>
              </w:rPr>
            </w:pPr>
            <w:r w:rsidRPr="00082B18">
              <w:rPr>
                <w:b/>
                <w:bCs/>
                <w:color w:val="007BB8"/>
                <w:lang w:val="en-US"/>
              </w:rPr>
              <w:lastRenderedPageBreak/>
              <w:t>ΟΝΟΜΑ ΤΗΣ ΜΕΘΟΔΟΥ</w:t>
            </w:r>
          </w:p>
        </w:tc>
        <w:tc>
          <w:tcPr>
            <w:tcW w:w="7045" w:type="dxa"/>
          </w:tcPr>
          <w:p w14:paraId="73DCF942" w14:textId="47C2D42F" w:rsidR="00626A0A" w:rsidRDefault="00BC0BCC" w:rsidP="005E1005">
            <w:pPr>
              <w:rPr>
                <w:lang w:val="en-US"/>
              </w:rPr>
            </w:pPr>
            <w:r>
              <w:rPr>
                <w:lang w:val="en-US"/>
              </w:rPr>
              <w:t>SBL</w:t>
            </w:r>
          </w:p>
        </w:tc>
      </w:tr>
      <w:tr w:rsidR="00626A0A" w14:paraId="7CF8675B" w14:textId="77777777" w:rsidTr="00D67D5F">
        <w:tc>
          <w:tcPr>
            <w:tcW w:w="1585" w:type="dxa"/>
          </w:tcPr>
          <w:p w14:paraId="3C576276" w14:textId="13547995" w:rsidR="00626A0A" w:rsidRPr="00675EBD" w:rsidRDefault="00675EBD" w:rsidP="005E1005">
            <w:pPr>
              <w:rPr>
                <w:b/>
                <w:bCs/>
                <w:color w:val="007BB8"/>
                <w:lang w:val="el-GR"/>
              </w:rPr>
            </w:pPr>
            <w:r>
              <w:rPr>
                <w:b/>
                <w:bCs/>
                <w:color w:val="007BB8"/>
                <w:lang w:val="el-GR"/>
              </w:rPr>
              <w:t>ΕΚΠΑΙΔΕΥΤΡΙΑ/-ΤΗΣ</w:t>
            </w:r>
          </w:p>
        </w:tc>
        <w:tc>
          <w:tcPr>
            <w:tcW w:w="7045" w:type="dxa"/>
          </w:tcPr>
          <w:p w14:paraId="7F691285" w14:textId="5BBB366A" w:rsidR="00626A0A" w:rsidRPr="005E6848" w:rsidRDefault="005E6848" w:rsidP="005E1005">
            <w:pPr>
              <w:rPr>
                <w:lang w:val="el-GR"/>
              </w:rPr>
            </w:pPr>
            <w:r>
              <w:rPr>
                <w:lang w:val="el-GR"/>
              </w:rPr>
              <w:t>Καλλιόπη Μαθιουδάκη</w:t>
            </w:r>
          </w:p>
        </w:tc>
      </w:tr>
      <w:tr w:rsidR="00044EBE" w14:paraId="1FB431FA" w14:textId="77777777" w:rsidTr="00D67D5F">
        <w:tc>
          <w:tcPr>
            <w:tcW w:w="1585" w:type="dxa"/>
          </w:tcPr>
          <w:p w14:paraId="61705129" w14:textId="1C2A8322" w:rsidR="00044EBE" w:rsidRDefault="00044EBE" w:rsidP="005E1005">
            <w:pPr>
              <w:rPr>
                <w:b/>
                <w:bCs/>
                <w:color w:val="007BB8"/>
                <w:lang w:val="el-GR"/>
              </w:rPr>
            </w:pPr>
            <w:r>
              <w:rPr>
                <w:b/>
                <w:bCs/>
                <w:color w:val="007BB8"/>
                <w:lang w:val="el-GR"/>
              </w:rPr>
              <w:t>ΕΚΠΑΙΔΕΥΟΜΕΝΟΙ</w:t>
            </w:r>
          </w:p>
        </w:tc>
        <w:tc>
          <w:tcPr>
            <w:tcW w:w="7045" w:type="dxa"/>
          </w:tcPr>
          <w:p w14:paraId="0DEC4A02" w14:textId="77777777" w:rsidR="00D67D5F" w:rsidRDefault="00D67D5F" w:rsidP="00D67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389">
              <w:rPr>
                <w:rFonts w:ascii="Times New Roman" w:hAnsi="Times New Roman" w:cs="Times New Roman"/>
                <w:sz w:val="24"/>
                <w:szCs w:val="24"/>
              </w:rPr>
              <w:t xml:space="preserve">Η δράση υλοποιήθηκε με τη ρητορική ομάδα του σχολείου. </w:t>
            </w:r>
          </w:p>
          <w:p w14:paraId="2CE6721B" w14:textId="2FF87D8C" w:rsidR="00044EBE" w:rsidRPr="005E6848" w:rsidRDefault="00D67D5F" w:rsidP="005E1005">
            <w:pPr>
              <w:rPr>
                <w:lang w:val="el-GR"/>
              </w:rPr>
            </w:pPr>
            <w:r>
              <w:rPr>
                <w:lang w:val="el-GR"/>
              </w:rPr>
              <w:t xml:space="preserve"> </w:t>
            </w:r>
            <w:r w:rsidR="005E6848">
              <w:rPr>
                <w:lang w:val="el-GR"/>
              </w:rPr>
              <w:t xml:space="preserve">Μαθητές Γυμνασίου </w:t>
            </w:r>
          </w:p>
        </w:tc>
      </w:tr>
      <w:tr w:rsidR="00626A0A" w14:paraId="601A736A" w14:textId="77777777" w:rsidTr="00D67D5F">
        <w:tc>
          <w:tcPr>
            <w:tcW w:w="1585" w:type="dxa"/>
          </w:tcPr>
          <w:p w14:paraId="60A215C1" w14:textId="77777777" w:rsidR="00626A0A" w:rsidRPr="00082B18" w:rsidRDefault="00626A0A" w:rsidP="005E1005">
            <w:pPr>
              <w:rPr>
                <w:b/>
                <w:bCs/>
                <w:color w:val="007BB8"/>
                <w:lang w:val="en-US"/>
              </w:rPr>
            </w:pPr>
            <w:r w:rsidRPr="00082B18">
              <w:rPr>
                <w:b/>
                <w:bCs/>
                <w:color w:val="007BB8"/>
                <w:lang w:val="en-US"/>
              </w:rPr>
              <w:t>ΠΟΤΕ-ΠΟΥ</w:t>
            </w:r>
          </w:p>
        </w:tc>
        <w:tc>
          <w:tcPr>
            <w:tcW w:w="7045" w:type="dxa"/>
          </w:tcPr>
          <w:p w14:paraId="45296527" w14:textId="7A4E8D24" w:rsidR="00626A0A" w:rsidRPr="006301FD" w:rsidRDefault="006301FD" w:rsidP="005E1005">
            <w:pPr>
              <w:rPr>
                <w:lang w:val="el-GR"/>
              </w:rPr>
            </w:pPr>
            <w:r>
              <w:rPr>
                <w:lang w:val="el-GR"/>
              </w:rPr>
              <w:t>Αθήνα 2024</w:t>
            </w:r>
          </w:p>
        </w:tc>
      </w:tr>
      <w:tr w:rsidR="00626A0A" w14:paraId="58F9570B" w14:textId="77777777" w:rsidTr="00D67D5F">
        <w:tc>
          <w:tcPr>
            <w:tcW w:w="1585" w:type="dxa"/>
          </w:tcPr>
          <w:p w14:paraId="71CA9913" w14:textId="53D229B5" w:rsidR="00626A0A" w:rsidRPr="00675EBD" w:rsidRDefault="00626A0A" w:rsidP="005E1005">
            <w:pPr>
              <w:rPr>
                <w:b/>
                <w:bCs/>
                <w:color w:val="007BB8"/>
                <w:lang w:val="el-GR"/>
              </w:rPr>
            </w:pPr>
            <w:r>
              <w:rPr>
                <w:b/>
                <w:bCs/>
                <w:color w:val="007BB8"/>
                <w:lang w:val="en-US"/>
              </w:rPr>
              <w:t xml:space="preserve">ΘΕΜΑ </w:t>
            </w:r>
            <w:r w:rsidR="00675EBD">
              <w:rPr>
                <w:b/>
                <w:bCs/>
                <w:color w:val="007BB8"/>
                <w:lang w:val="el-GR"/>
              </w:rPr>
              <w:t>ΕΚΠΑΙΔΕΥΣΗΣ</w:t>
            </w:r>
          </w:p>
        </w:tc>
        <w:tc>
          <w:tcPr>
            <w:tcW w:w="7045" w:type="dxa"/>
          </w:tcPr>
          <w:p w14:paraId="045F5981" w14:textId="73C16AA5" w:rsidR="00626A0A" w:rsidRPr="00BC0BCC" w:rsidRDefault="00D67D5F" w:rsidP="005E1005">
            <w:pPr>
              <w:rPr>
                <w:lang w:val="el-GR"/>
              </w:rPr>
            </w:pPr>
            <w:r w:rsidRPr="00D67D5F">
              <w:rPr>
                <w:lang w:val="el-GR"/>
              </w:rPr>
              <w:t>Διαφήμισέ το</w:t>
            </w:r>
          </w:p>
        </w:tc>
      </w:tr>
      <w:tr w:rsidR="00626A0A" w14:paraId="49A1E8A3" w14:textId="77777777" w:rsidTr="00D67D5F">
        <w:tc>
          <w:tcPr>
            <w:tcW w:w="1585" w:type="dxa"/>
          </w:tcPr>
          <w:p w14:paraId="7789B491" w14:textId="77777777" w:rsidR="00626A0A" w:rsidRPr="00082B18" w:rsidRDefault="00626A0A" w:rsidP="005E1005">
            <w:pPr>
              <w:rPr>
                <w:b/>
                <w:bCs/>
                <w:color w:val="007BB8"/>
                <w:lang w:val="en-US"/>
              </w:rPr>
            </w:pPr>
            <w:r w:rsidRPr="00082B18">
              <w:rPr>
                <w:b/>
                <w:bCs/>
                <w:color w:val="007BB8"/>
                <w:lang w:val="en-US"/>
              </w:rPr>
              <w:t>ΤΙ ΚΑΝΑΜΕ -ΕΦΑΡΜΟΓΗ</w:t>
            </w:r>
          </w:p>
        </w:tc>
        <w:tc>
          <w:tcPr>
            <w:tcW w:w="7045" w:type="dxa"/>
          </w:tcPr>
          <w:p w14:paraId="7D2066E3" w14:textId="77777777" w:rsidR="00D67D5F" w:rsidRDefault="00D67D5F" w:rsidP="00D67D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9D4389">
              <w:rPr>
                <w:rFonts w:ascii="Times New Roman" w:hAnsi="Times New Roman" w:cs="Times New Roman"/>
                <w:sz w:val="24"/>
                <w:szCs w:val="24"/>
              </w:rPr>
              <w:t xml:space="preserve">Μέσα στην αίθουσα τοποθετούνται γύρω στα πέντε-έξι χαρτιά πάνω στο καθένα από τα οποία είναι γραμμένη μια λέξη, όπως ΠΑΡΑΜΥΘΙ, ΤΑΞΙΔΙ, ΓΕΛΙΟ, ΣΚΑΝΔΑΛΙΑ, ΧΑΡΑ, ΟΝΕΙΡΟ κ.λπ. </w:t>
            </w:r>
          </w:p>
          <w:p w14:paraId="797E0985" w14:textId="77777777" w:rsidR="00D67D5F" w:rsidRPr="00D67D5F" w:rsidRDefault="00D67D5F" w:rsidP="00D67D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  <w:p w14:paraId="5F1813DD" w14:textId="77777777" w:rsidR="00D67D5F" w:rsidRDefault="00D67D5F" w:rsidP="00D67D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9D4389">
              <w:rPr>
                <w:rFonts w:ascii="Times New Roman" w:hAnsi="Times New Roman" w:cs="Times New Roman"/>
                <w:sz w:val="24"/>
                <w:szCs w:val="24"/>
              </w:rPr>
              <w:t xml:space="preserve">Οι μαθητές/τριες γυρνούν στην αίθουσα και συμπληρώνουν γύρω από την κεντρική λέξη άλλες λέξεις ή φράσεις που ανασύρονται αυτόματα στη σκέψη τους (κατιδεασμός). Χωρίζονται σε ομάδες και αξιοποιώντας αυτές τις λέξεις ή φράσεις δημιουργούν μία διαφήμιση για να πουλήσουν την κεντρική έννοια, σαν να είναι άγνωστη. </w:t>
            </w:r>
          </w:p>
          <w:p w14:paraId="7EE31FA2" w14:textId="77777777" w:rsidR="00D67D5F" w:rsidRPr="00D67D5F" w:rsidRDefault="00D67D5F" w:rsidP="00D67D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  <w:p w14:paraId="39BEF9CD" w14:textId="77777777" w:rsidR="00D67D5F" w:rsidRDefault="00D67D5F" w:rsidP="00D67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389">
              <w:rPr>
                <w:rFonts w:ascii="Times New Roman" w:hAnsi="Times New Roman" w:cs="Times New Roman"/>
                <w:sz w:val="24"/>
                <w:szCs w:val="24"/>
              </w:rPr>
              <w:t xml:space="preserve">Ανάλογα με τις δυνατότητές τους παράγουν θεατρικό δρώμενο, </w:t>
            </w:r>
            <w:r w:rsidRPr="009D4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podcast</w:t>
            </w:r>
            <w:r w:rsidRPr="009D4389">
              <w:rPr>
                <w:rFonts w:ascii="Times New Roman" w:hAnsi="Times New Roman" w:cs="Times New Roman"/>
                <w:sz w:val="24"/>
                <w:szCs w:val="24"/>
              </w:rPr>
              <w:t xml:space="preserve">, ακόμη και χορευτικό. </w:t>
            </w:r>
          </w:p>
          <w:p w14:paraId="107DEAB5" w14:textId="7537EA32" w:rsidR="00626A0A" w:rsidRPr="00D67D5F" w:rsidRDefault="00626A0A" w:rsidP="00D67D5F">
            <w:pPr>
              <w:jc w:val="both"/>
            </w:pPr>
          </w:p>
        </w:tc>
      </w:tr>
      <w:tr w:rsidR="00626A0A" w14:paraId="06F521E1" w14:textId="77777777" w:rsidTr="00D67D5F">
        <w:tc>
          <w:tcPr>
            <w:tcW w:w="1585" w:type="dxa"/>
          </w:tcPr>
          <w:p w14:paraId="6366889C" w14:textId="171DE397" w:rsidR="00626A0A" w:rsidRPr="00675EBD" w:rsidRDefault="00626A0A" w:rsidP="005E1005">
            <w:pPr>
              <w:rPr>
                <w:b/>
                <w:bCs/>
                <w:color w:val="007BB8"/>
                <w:lang w:val="el-GR"/>
              </w:rPr>
            </w:pPr>
            <w:r w:rsidRPr="00082B18">
              <w:rPr>
                <w:b/>
                <w:bCs/>
                <w:color w:val="007BB8"/>
                <w:lang w:val="en-US"/>
              </w:rPr>
              <w:t>ΑΝΑΤΡΟΦΟΔΟΤΗΣΗ ΑΠΟ ΕΚΠΑΙΔΕΥ</w:t>
            </w:r>
            <w:r w:rsidR="00675EBD">
              <w:rPr>
                <w:b/>
                <w:bCs/>
                <w:color w:val="007BB8"/>
                <w:lang w:val="el-GR"/>
              </w:rPr>
              <w:t>ΟΜΕΝΟΥΣ</w:t>
            </w:r>
          </w:p>
        </w:tc>
        <w:tc>
          <w:tcPr>
            <w:tcW w:w="7045" w:type="dxa"/>
          </w:tcPr>
          <w:p w14:paraId="08C4EABF" w14:textId="77777777" w:rsidR="00626A0A" w:rsidRPr="005E6848" w:rsidRDefault="00626A0A" w:rsidP="005E1005"/>
          <w:p w14:paraId="7555ACF8" w14:textId="77777777" w:rsidR="00321FF3" w:rsidRPr="005E6848" w:rsidRDefault="00321FF3" w:rsidP="005E1005">
            <w:pPr>
              <w:rPr>
                <w:lang w:val="el-GR"/>
              </w:rPr>
            </w:pPr>
          </w:p>
          <w:p w14:paraId="23E176F1" w14:textId="77777777" w:rsidR="00321FF3" w:rsidRPr="005E6848" w:rsidRDefault="00321FF3" w:rsidP="005E1005">
            <w:pPr>
              <w:rPr>
                <w:lang w:val="el-GR"/>
              </w:rPr>
            </w:pPr>
          </w:p>
          <w:p w14:paraId="02A4CA64" w14:textId="77777777" w:rsidR="00321FF3" w:rsidRPr="005E6848" w:rsidRDefault="00321FF3" w:rsidP="005E1005">
            <w:pPr>
              <w:rPr>
                <w:lang w:val="el-GR"/>
              </w:rPr>
            </w:pPr>
          </w:p>
        </w:tc>
      </w:tr>
      <w:tr w:rsidR="00626A0A" w14:paraId="56ED67DB" w14:textId="77777777" w:rsidTr="00D67D5F">
        <w:tc>
          <w:tcPr>
            <w:tcW w:w="1585" w:type="dxa"/>
          </w:tcPr>
          <w:p w14:paraId="052171C6" w14:textId="062840FC" w:rsidR="00626A0A" w:rsidRPr="004E0D58" w:rsidRDefault="00626A0A" w:rsidP="005E1005">
            <w:pPr>
              <w:rPr>
                <w:b/>
                <w:bCs/>
                <w:color w:val="007BB8"/>
                <w:lang w:val="el-GR"/>
              </w:rPr>
            </w:pPr>
            <w:r w:rsidRPr="004E0D58">
              <w:rPr>
                <w:b/>
                <w:bCs/>
                <w:color w:val="007BB8"/>
                <w:lang w:val="el-GR"/>
              </w:rPr>
              <w:t>ΣΚΕΨ</w:t>
            </w:r>
            <w:r w:rsidR="00675EBD">
              <w:rPr>
                <w:b/>
                <w:bCs/>
                <w:color w:val="007BB8"/>
                <w:lang w:val="el-GR"/>
              </w:rPr>
              <w:t>ΕΙΣ</w:t>
            </w:r>
            <w:r w:rsidRPr="004E0D58">
              <w:rPr>
                <w:b/>
                <w:bCs/>
                <w:color w:val="007BB8"/>
                <w:lang w:val="el-GR"/>
              </w:rPr>
              <w:t xml:space="preserve"> ΑΠΟ ΤΟΝ ΕΚΠΑΙΔΕΥΤΗ ΜΕΤΑ ΤΟ ΕΡΓΑΣΤΗΡΙΟ</w:t>
            </w:r>
          </w:p>
        </w:tc>
        <w:tc>
          <w:tcPr>
            <w:tcW w:w="7045" w:type="dxa"/>
          </w:tcPr>
          <w:p w14:paraId="6CF2E882" w14:textId="77777777" w:rsidR="00D67D5F" w:rsidRPr="004552CB" w:rsidRDefault="00D67D5F" w:rsidP="00D67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389">
              <w:rPr>
                <w:rFonts w:ascii="Times New Roman" w:hAnsi="Times New Roman" w:cs="Times New Roman"/>
                <w:sz w:val="24"/>
                <w:szCs w:val="24"/>
              </w:rPr>
              <w:t>Καλλιεργούνται επικοινωνιακές δεξιότητες, συνεργατικό πνεύμα και ενθαρρύνεται η δημιουργικότητα και η φαντασία.</w:t>
            </w:r>
          </w:p>
          <w:p w14:paraId="0AE8F7F5" w14:textId="77777777" w:rsidR="00321FF3" w:rsidRPr="00D67D5F" w:rsidRDefault="00321FF3" w:rsidP="005E1005"/>
          <w:p w14:paraId="2B782152" w14:textId="77777777" w:rsidR="00321FF3" w:rsidRPr="00BC0BCC" w:rsidRDefault="00321FF3" w:rsidP="005E1005">
            <w:pPr>
              <w:rPr>
                <w:lang w:val="el-GR"/>
              </w:rPr>
            </w:pPr>
          </w:p>
          <w:p w14:paraId="551D0FA1" w14:textId="515BC83A" w:rsidR="00321FF3" w:rsidRPr="004E0D58" w:rsidRDefault="00321FF3" w:rsidP="005E1005">
            <w:pPr>
              <w:rPr>
                <w:lang w:val="el-GR"/>
              </w:rPr>
            </w:pPr>
          </w:p>
        </w:tc>
      </w:tr>
      <w:tr w:rsidR="00626A0A" w14:paraId="6FC9F256" w14:textId="77777777" w:rsidTr="00D67D5F">
        <w:tc>
          <w:tcPr>
            <w:tcW w:w="1585" w:type="dxa"/>
          </w:tcPr>
          <w:p w14:paraId="6CB62AA0" w14:textId="77777777" w:rsidR="00626A0A" w:rsidRPr="00082B18" w:rsidRDefault="00626A0A" w:rsidP="005E1005">
            <w:pPr>
              <w:rPr>
                <w:b/>
                <w:bCs/>
                <w:color w:val="007BB8"/>
                <w:lang w:val="en-US"/>
              </w:rPr>
            </w:pPr>
            <w:r w:rsidRPr="00082B18">
              <w:rPr>
                <w:b/>
                <w:bCs/>
                <w:color w:val="007BB8"/>
                <w:lang w:val="en-US"/>
              </w:rPr>
              <w:t>ΓΕΝΙΚΑ ΣΥΜΠΕΡΑΣΜΑΤΑ</w:t>
            </w:r>
          </w:p>
        </w:tc>
        <w:tc>
          <w:tcPr>
            <w:tcW w:w="7045" w:type="dxa"/>
          </w:tcPr>
          <w:p w14:paraId="1D3EE826" w14:textId="77777777" w:rsidR="00626A0A" w:rsidRDefault="00626A0A" w:rsidP="005E1005">
            <w:pPr>
              <w:rPr>
                <w:lang w:val="en-US"/>
              </w:rPr>
            </w:pPr>
          </w:p>
          <w:p w14:paraId="2CE06447" w14:textId="77777777" w:rsidR="00321FF3" w:rsidRDefault="00321FF3" w:rsidP="005E1005">
            <w:pPr>
              <w:rPr>
                <w:lang w:val="en-US"/>
              </w:rPr>
            </w:pPr>
          </w:p>
          <w:p w14:paraId="21B31F71" w14:textId="77777777" w:rsidR="00321FF3" w:rsidRPr="00082B18" w:rsidRDefault="00321FF3" w:rsidP="005E1005">
            <w:pPr>
              <w:rPr>
                <w:lang w:val="en-US"/>
              </w:rPr>
            </w:pPr>
          </w:p>
        </w:tc>
      </w:tr>
      <w:tr w:rsidR="00626A0A" w14:paraId="31AB3415" w14:textId="77777777" w:rsidTr="00D67D5F">
        <w:tc>
          <w:tcPr>
            <w:tcW w:w="1585" w:type="dxa"/>
          </w:tcPr>
          <w:p w14:paraId="3162C79A" w14:textId="77777777" w:rsidR="00626A0A" w:rsidRPr="00082B18" w:rsidRDefault="00626A0A" w:rsidP="005E1005">
            <w:pPr>
              <w:rPr>
                <w:b/>
                <w:bCs/>
                <w:color w:val="007BB8"/>
                <w:lang w:val="en-US"/>
              </w:rPr>
            </w:pPr>
            <w:r>
              <w:rPr>
                <w:b/>
                <w:bCs/>
                <w:color w:val="007BB8"/>
                <w:lang w:val="en-US"/>
              </w:rPr>
              <w:t>ΠΑΡΑΡΤΗΜΑ</w:t>
            </w:r>
          </w:p>
        </w:tc>
        <w:tc>
          <w:tcPr>
            <w:tcW w:w="7045" w:type="dxa"/>
          </w:tcPr>
          <w:p w14:paraId="48319844" w14:textId="77777777" w:rsidR="00626A0A" w:rsidRDefault="00626A0A" w:rsidP="00F070F9">
            <w:pPr>
              <w:rPr>
                <w:lang w:val="en-US"/>
              </w:rPr>
            </w:pPr>
          </w:p>
        </w:tc>
      </w:tr>
      <w:tr w:rsidR="00626A0A" w14:paraId="7A8AA92E" w14:textId="77777777" w:rsidTr="00D67D5F">
        <w:tc>
          <w:tcPr>
            <w:tcW w:w="1585" w:type="dxa"/>
          </w:tcPr>
          <w:p w14:paraId="0FF9D922" w14:textId="2E36FAAC" w:rsidR="00626A0A" w:rsidRDefault="00626A0A" w:rsidP="005E1005">
            <w:pPr>
              <w:rPr>
                <w:b/>
                <w:bCs/>
                <w:color w:val="007BB8"/>
                <w:lang w:val="en-US"/>
              </w:rPr>
            </w:pPr>
            <w:proofErr w:type="spellStart"/>
            <w:r>
              <w:rPr>
                <w:b/>
                <w:bCs/>
                <w:color w:val="007BB8"/>
                <w:lang w:val="en-US"/>
              </w:rPr>
              <w:t>φωτογρ</w:t>
            </w:r>
            <w:proofErr w:type="spellEnd"/>
            <w:r>
              <w:rPr>
                <w:b/>
                <w:bCs/>
                <w:color w:val="007BB8"/>
                <w:lang w:val="en-US"/>
              </w:rPr>
              <w:t>αφί</w:t>
            </w:r>
            <w:r w:rsidR="00675EBD">
              <w:rPr>
                <w:b/>
                <w:bCs/>
                <w:color w:val="007BB8"/>
                <w:lang w:val="el-GR"/>
              </w:rPr>
              <w:t>ες</w:t>
            </w:r>
            <w:r>
              <w:rPr>
                <w:b/>
                <w:bCs/>
                <w:color w:val="007BB8"/>
                <w:lang w:val="en-US"/>
              </w:rPr>
              <w:t>/β</w:t>
            </w:r>
            <w:proofErr w:type="spellStart"/>
            <w:r>
              <w:rPr>
                <w:b/>
                <w:bCs/>
                <w:color w:val="007BB8"/>
                <w:lang w:val="en-US"/>
              </w:rPr>
              <w:t>ίντεο</w:t>
            </w:r>
            <w:proofErr w:type="spellEnd"/>
          </w:p>
        </w:tc>
        <w:tc>
          <w:tcPr>
            <w:tcW w:w="7045" w:type="dxa"/>
          </w:tcPr>
          <w:p w14:paraId="2827A311" w14:textId="77777777" w:rsidR="00D67D5F" w:rsidRPr="004552CB" w:rsidRDefault="00D67D5F" w:rsidP="00D67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A7827E" w14:textId="77777777" w:rsidR="00D67D5F" w:rsidRDefault="00D67D5F" w:rsidP="00D67D5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D4389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3E1FD181" wp14:editId="65B52717">
                  <wp:extent cx="2204781" cy="1980000"/>
                  <wp:effectExtent l="0" t="0" r="5080" b="1270"/>
                  <wp:docPr id="1096362478" name="Εικόνα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92" t="7675" r="14905" b="12887"/>
                          <a:stretch/>
                        </pic:blipFill>
                        <pic:spPr bwMode="auto">
                          <a:xfrm>
                            <a:off x="0" y="0"/>
                            <a:ext cx="2204781" cy="19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C45E1E9" w14:textId="77777777" w:rsidR="00D67D5F" w:rsidRPr="009D4389" w:rsidRDefault="00D67D5F" w:rsidP="00D67D5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Κατιδεασμός</w:t>
            </w:r>
          </w:p>
          <w:p w14:paraId="3FF85BB8" w14:textId="77777777" w:rsidR="00D67D5F" w:rsidRPr="009D4389" w:rsidRDefault="00D67D5F" w:rsidP="00D67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38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1A98667" wp14:editId="0F961096">
                  <wp:extent cx="1800000" cy="3228563"/>
                  <wp:effectExtent l="0" t="9525" r="635" b="635"/>
                  <wp:docPr id="19999000" name="Εικόνα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5957"/>
                          <a:stretch/>
                        </pic:blipFill>
                        <pic:spPr bwMode="auto">
                          <a:xfrm rot="5400000">
                            <a:off x="0" y="0"/>
                            <a:ext cx="1800000" cy="3228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5E384E6" w14:textId="77777777" w:rsidR="00D67D5F" w:rsidRDefault="00D67D5F" w:rsidP="00D67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38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B070504" wp14:editId="2758189C">
                  <wp:extent cx="1980000" cy="2852319"/>
                  <wp:effectExtent l="2222" t="0" r="3493" b="3492"/>
                  <wp:docPr id="1493631992" name="Εικόνα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0974" b="35975"/>
                          <a:stretch/>
                        </pic:blipFill>
                        <pic:spPr bwMode="auto">
                          <a:xfrm rot="16200000">
                            <a:off x="0" y="0"/>
                            <a:ext cx="1980000" cy="2852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46E4A56" w14:textId="77777777" w:rsidR="00D67D5F" w:rsidRPr="009D4389" w:rsidRDefault="00D67D5F" w:rsidP="00D67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Επί τω έργω</w:t>
            </w:r>
          </w:p>
          <w:p w14:paraId="4626BCD4" w14:textId="77777777" w:rsidR="00D67D5F" w:rsidRDefault="00D67D5F" w:rsidP="00D67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389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79B4EE50" wp14:editId="2D276481">
                  <wp:extent cx="4259484" cy="2520000"/>
                  <wp:effectExtent l="0" t="0" r="8255" b="0"/>
                  <wp:docPr id="219897374" name="Εικόνα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427"/>
                          <a:stretch/>
                        </pic:blipFill>
                        <pic:spPr bwMode="auto">
                          <a:xfrm>
                            <a:off x="0" y="0"/>
                            <a:ext cx="4259484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726E6F5" w14:textId="77777777" w:rsidR="00D67D5F" w:rsidRPr="009D4389" w:rsidRDefault="00D67D5F" w:rsidP="00D67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Οι μαθητές/τριες συσκέπτονται</w:t>
            </w:r>
          </w:p>
          <w:p w14:paraId="0A772BF5" w14:textId="77777777" w:rsidR="00D67D5F" w:rsidRDefault="00D67D5F" w:rsidP="00D67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38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B478300" wp14:editId="6179848B">
                  <wp:extent cx="3846014" cy="2520000"/>
                  <wp:effectExtent l="0" t="0" r="2540" b="0"/>
                  <wp:docPr id="1165915500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27" t="11194" r="10909" b="18612"/>
                          <a:stretch/>
                        </pic:blipFill>
                        <pic:spPr bwMode="auto">
                          <a:xfrm>
                            <a:off x="0" y="0"/>
                            <a:ext cx="3846014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8DE1F83" w14:textId="77777777" w:rsidR="00D67D5F" w:rsidRPr="009D4389" w:rsidRDefault="00D67D5F" w:rsidP="00D67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Θεατρικό</w:t>
            </w:r>
          </w:p>
          <w:p w14:paraId="1C6B9F56" w14:textId="77777777" w:rsidR="00D67D5F" w:rsidRPr="009D4389" w:rsidRDefault="00D67D5F" w:rsidP="00D67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C694D" w14:textId="77777777" w:rsidR="00D67D5F" w:rsidRDefault="00D67D5F" w:rsidP="00D67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F09E9E" w14:textId="77777777" w:rsidR="00D67D5F" w:rsidRDefault="00D67D5F" w:rsidP="00D67D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DDEB7C5" wp14:editId="343CA9EE">
                  <wp:extent cx="2520000" cy="4580072"/>
                  <wp:effectExtent l="0" t="1270" r="0" b="0"/>
                  <wp:docPr id="559697557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9697557" name=""/>
                          <pic:cNvPicPr/>
                        </pic:nvPicPr>
                        <pic:blipFill rotWithShape="1">
                          <a:blip r:embed="rId10"/>
                          <a:srcRect l="37173" t="963" r="33705" b="4941"/>
                          <a:stretch/>
                        </pic:blipFill>
                        <pic:spPr bwMode="auto">
                          <a:xfrm rot="16200000">
                            <a:off x="0" y="0"/>
                            <a:ext cx="2520000" cy="4580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501DF99" w14:textId="77777777" w:rsidR="00D67D5F" w:rsidRDefault="00D67D5F" w:rsidP="00D67D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64FCD21" wp14:editId="0E7D3146">
                  <wp:extent cx="4405917" cy="2520000"/>
                  <wp:effectExtent l="0" t="0" r="0" b="0"/>
                  <wp:docPr id="332940915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940915" name=""/>
                          <pic:cNvPicPr/>
                        </pic:nvPicPr>
                        <pic:blipFill rotWithShape="1">
                          <a:blip r:embed="rId11"/>
                          <a:srcRect l="8851" t="4999" r="6186" b="3536"/>
                          <a:stretch/>
                        </pic:blipFill>
                        <pic:spPr bwMode="auto">
                          <a:xfrm>
                            <a:off x="0" y="0"/>
                            <a:ext cx="4405917" cy="25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3EBE65F" w14:textId="77777777" w:rsidR="00D67D5F" w:rsidRDefault="00D67D5F" w:rsidP="00D67D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χορός</w:t>
            </w:r>
          </w:p>
          <w:p w14:paraId="4BF192AB" w14:textId="77777777" w:rsidR="00D67D5F" w:rsidRDefault="00D67D5F" w:rsidP="00D67D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438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3D80C70" wp14:editId="426225DD">
                  <wp:extent cx="3894141" cy="2520000"/>
                  <wp:effectExtent l="0" t="0" r="0" b="0"/>
                  <wp:docPr id="1881641418" name="Εικόνα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811" r="7861"/>
                          <a:stretch/>
                        </pic:blipFill>
                        <pic:spPr bwMode="auto">
                          <a:xfrm>
                            <a:off x="0" y="0"/>
                            <a:ext cx="3894141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F0B961C" w14:textId="6C2DF4CD" w:rsidR="00F070F9" w:rsidRPr="00F070F9" w:rsidRDefault="00D67D5F" w:rsidP="00D67D5F">
            <w:pPr>
              <w:jc w:val="center"/>
              <w:rPr>
                <w:lang w:val="el-G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ορευτικό</w:t>
            </w:r>
          </w:p>
        </w:tc>
      </w:tr>
    </w:tbl>
    <w:p w14:paraId="2F1F4A4F" w14:textId="77777777" w:rsidR="00297353" w:rsidRPr="00626A0A" w:rsidRDefault="00297353" w:rsidP="00BC0BCC">
      <w:pPr>
        <w:rPr>
          <w:lang w:val="en-US"/>
        </w:rPr>
      </w:pPr>
    </w:p>
    <w:sectPr w:rsidR="00297353" w:rsidRPr="00626A0A" w:rsidSect="00626A0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C5066"/>
    <w:multiLevelType w:val="hybridMultilevel"/>
    <w:tmpl w:val="4B9613EC"/>
    <w:lvl w:ilvl="0" w:tplc="7690EC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272C8A"/>
    <w:multiLevelType w:val="hybridMultilevel"/>
    <w:tmpl w:val="486237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F308C2"/>
    <w:multiLevelType w:val="hybridMultilevel"/>
    <w:tmpl w:val="9AFE848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0430980">
    <w:abstractNumId w:val="2"/>
  </w:num>
  <w:num w:numId="2" w16cid:durableId="135803967">
    <w:abstractNumId w:val="1"/>
  </w:num>
  <w:num w:numId="3" w16cid:durableId="2107769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C65"/>
    <w:rsid w:val="00044EBE"/>
    <w:rsid w:val="00105ED1"/>
    <w:rsid w:val="001E7E15"/>
    <w:rsid w:val="002574DE"/>
    <w:rsid w:val="00297353"/>
    <w:rsid w:val="00321FF3"/>
    <w:rsid w:val="003C5424"/>
    <w:rsid w:val="00456062"/>
    <w:rsid w:val="00480E64"/>
    <w:rsid w:val="004E0D58"/>
    <w:rsid w:val="00502C3B"/>
    <w:rsid w:val="005E6848"/>
    <w:rsid w:val="00626A0A"/>
    <w:rsid w:val="006301FD"/>
    <w:rsid w:val="00675EBD"/>
    <w:rsid w:val="00716C65"/>
    <w:rsid w:val="00B8224B"/>
    <w:rsid w:val="00BC0BCC"/>
    <w:rsid w:val="00C84AB7"/>
    <w:rsid w:val="00D67D5F"/>
    <w:rsid w:val="00F070F9"/>
    <w:rsid w:val="00F37B3B"/>
    <w:rsid w:val="00F90FFC"/>
    <w:rsid w:val="00FA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D4CC2"/>
  <w15:chartTrackingRefBased/>
  <w15:docId w15:val="{05C0261B-7A4A-4F98-90F6-FA80617E6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A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6A0A"/>
    <w:pPr>
      <w:ind w:left="720"/>
      <w:contextualSpacing/>
    </w:pPr>
  </w:style>
  <w:style w:type="table" w:styleId="TableGrid">
    <w:name w:val="Table Grid"/>
    <w:basedOn w:val="TableNormal"/>
    <w:uiPriority w:val="39"/>
    <w:rsid w:val="00626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684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07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l-GR"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Ifigenia Georgiadou</dc:creator>
  <cp:keywords/>
  <dc:description/>
  <cp:lastModifiedBy>Ifigenia Georgiadou</cp:lastModifiedBy>
  <cp:revision>8</cp:revision>
  <dcterms:created xsi:type="dcterms:W3CDTF">2025-03-16T15:00:00Z</dcterms:created>
  <dcterms:modified xsi:type="dcterms:W3CDTF">2025-03-16T18:07:00Z</dcterms:modified>
</cp:coreProperties>
</file>